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18" w:rsidRDefault="00AC19B5" w:rsidP="00087C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3B12BD" w:rsidRPr="004F4420">
        <w:rPr>
          <w:rFonts w:ascii="Times New Roman" w:hAnsi="Times New Roman" w:cs="Times New Roman"/>
          <w:b/>
          <w:sz w:val="28"/>
          <w:szCs w:val="28"/>
        </w:rPr>
        <w:t xml:space="preserve">правка по результатам итогового собеседования </w:t>
      </w:r>
    </w:p>
    <w:p w:rsidR="00247D17" w:rsidRDefault="00247D17" w:rsidP="00087C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русскому языку </w:t>
      </w:r>
      <w:r w:rsidR="003B12BD" w:rsidRPr="004F4420">
        <w:rPr>
          <w:rFonts w:ascii="Times New Roman" w:hAnsi="Times New Roman" w:cs="Times New Roman"/>
          <w:b/>
          <w:sz w:val="28"/>
          <w:szCs w:val="28"/>
        </w:rPr>
        <w:t>в 9</w:t>
      </w:r>
      <w:r w:rsidR="00914EFB" w:rsidRPr="004F4420">
        <w:rPr>
          <w:rFonts w:ascii="Times New Roman" w:hAnsi="Times New Roman" w:cs="Times New Roman"/>
          <w:b/>
          <w:sz w:val="28"/>
          <w:szCs w:val="28"/>
        </w:rPr>
        <w:t>-х</w:t>
      </w:r>
      <w:r w:rsidR="003B12BD" w:rsidRPr="004F4420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914EFB" w:rsidRPr="004F4420">
        <w:rPr>
          <w:rFonts w:ascii="Times New Roman" w:hAnsi="Times New Roman" w:cs="Times New Roman"/>
          <w:b/>
          <w:sz w:val="28"/>
          <w:szCs w:val="28"/>
        </w:rPr>
        <w:t>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4EFB" w:rsidRPr="004F4420" w:rsidRDefault="00247D17" w:rsidP="00087C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общеобразовательных учреждений Орловского района</w:t>
      </w:r>
    </w:p>
    <w:p w:rsidR="00093B73" w:rsidRDefault="00093B73" w:rsidP="00087C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4420" w:rsidRPr="004F4420" w:rsidRDefault="004F4420" w:rsidP="00087C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4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Дата проведения: 1</w:t>
      </w:r>
      <w:r w:rsidR="00B078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F44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февраля 20</w:t>
      </w:r>
      <w:r w:rsidR="00B078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</w:t>
      </w:r>
      <w:r w:rsidRPr="004F44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года</w:t>
      </w:r>
    </w:p>
    <w:p w:rsidR="00247D17" w:rsidRDefault="00247D17" w:rsidP="00087C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</w:p>
    <w:p w:rsidR="004F4420" w:rsidRPr="004F4420" w:rsidRDefault="004F4420" w:rsidP="00087C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4F44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Всего участников итогового собеседования по русскому языку - </w:t>
      </w:r>
      <w:r w:rsidR="00B078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372</w:t>
      </w:r>
      <w:r w:rsidRPr="004F44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человек</w:t>
      </w:r>
      <w:r w:rsidR="00247D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F44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4F4420" w:rsidRPr="004F4420" w:rsidRDefault="004F4420" w:rsidP="00087C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4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 явил</w:t>
      </w:r>
      <w:r w:rsidR="00B078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ись</w:t>
      </w:r>
      <w:r w:rsidRPr="004F44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B7501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 w:rsidRPr="004F44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человек</w:t>
      </w:r>
      <w:r w:rsidR="00B078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F44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(МБОУ </w:t>
      </w:r>
      <w:r w:rsidR="00B078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Быстрянс</w:t>
      </w:r>
      <w:r w:rsidRPr="004F44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кая СОШ</w:t>
      </w:r>
      <w:r w:rsidR="00B078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– 2 чел., МБОУ ОСОШ №3 – 1 чел.</w:t>
      </w:r>
      <w:r w:rsidR="00B7501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, МБОУ </w:t>
      </w:r>
      <w:proofErr w:type="gramStart"/>
      <w:r w:rsidR="00B7501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Красноармейская</w:t>
      </w:r>
      <w:proofErr w:type="gramEnd"/>
      <w:r w:rsidR="00B7501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СОШ – 1 чел.)</w:t>
      </w:r>
    </w:p>
    <w:p w:rsidR="004F4420" w:rsidRDefault="004F4420" w:rsidP="00087C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F4420" w:rsidRPr="004F4420" w:rsidRDefault="004F4420" w:rsidP="00087C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4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Общие результаты итогового собеседования по русскому языку</w:t>
      </w:r>
      <w:r w:rsidRPr="004F44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F4420" w:rsidRPr="004F4420" w:rsidRDefault="004F4420" w:rsidP="00087C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«зачет» - </w:t>
      </w:r>
      <w:r w:rsidR="00B078DF">
        <w:rPr>
          <w:rFonts w:ascii="Times New Roman" w:eastAsia="Times New Roman" w:hAnsi="Times New Roman" w:cs="Times New Roman"/>
          <w:color w:val="000000"/>
          <w:sz w:val="24"/>
          <w:szCs w:val="24"/>
        </w:rPr>
        <w:t>366</w:t>
      </w:r>
      <w:r w:rsidRPr="004F4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участников (</w:t>
      </w:r>
      <w:r w:rsidR="00B078DF">
        <w:rPr>
          <w:rFonts w:ascii="Times New Roman" w:eastAsia="Times New Roman" w:hAnsi="Times New Roman" w:cs="Times New Roman"/>
          <w:color w:val="000000"/>
          <w:sz w:val="24"/>
          <w:szCs w:val="24"/>
        </w:rPr>
        <w:t>98,4</w:t>
      </w:r>
      <w:r w:rsidRPr="004F4420">
        <w:rPr>
          <w:rFonts w:ascii="Times New Roman" w:eastAsia="Times New Roman" w:hAnsi="Times New Roman" w:cs="Times New Roman"/>
          <w:color w:val="000000"/>
          <w:sz w:val="24"/>
          <w:szCs w:val="24"/>
        </w:rPr>
        <w:t>%),</w:t>
      </w:r>
    </w:p>
    <w:p w:rsidR="004F4420" w:rsidRDefault="004F4420" w:rsidP="00087C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4F44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«незачет» - </w:t>
      </w:r>
      <w:r w:rsidR="00B078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6 участников (1,6</w:t>
      </w:r>
      <w:r w:rsidRPr="004F44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%)</w:t>
      </w:r>
    </w:p>
    <w:p w:rsidR="00247D17" w:rsidRPr="00247D17" w:rsidRDefault="00247D17" w:rsidP="00087C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4F4420" w:rsidRPr="00AC19B5" w:rsidRDefault="004F4420" w:rsidP="00087C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9B5">
        <w:rPr>
          <w:rFonts w:ascii="Times New Roman" w:hAnsi="Times New Roman" w:cs="Times New Roman"/>
          <w:b/>
          <w:sz w:val="24"/>
          <w:szCs w:val="24"/>
        </w:rPr>
        <w:t xml:space="preserve">Средний балл по району – </w:t>
      </w:r>
      <w:r w:rsidR="00B75018">
        <w:rPr>
          <w:rFonts w:ascii="Times New Roman" w:hAnsi="Times New Roman" w:cs="Times New Roman"/>
          <w:b/>
          <w:sz w:val="24"/>
          <w:szCs w:val="24"/>
        </w:rPr>
        <w:t>14,1</w:t>
      </w:r>
    </w:p>
    <w:p w:rsidR="004F4420" w:rsidRPr="004F4420" w:rsidRDefault="004F4420" w:rsidP="00087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420">
        <w:rPr>
          <w:rFonts w:ascii="Times New Roman" w:hAnsi="Times New Roman" w:cs="Times New Roman"/>
          <w:sz w:val="24"/>
          <w:szCs w:val="24"/>
        </w:rPr>
        <w:t xml:space="preserve">Самый низкий балл, по которому ставится «зачет» (10 баллов) набрали </w:t>
      </w:r>
      <w:r w:rsidR="00B75018">
        <w:rPr>
          <w:rFonts w:ascii="Times New Roman" w:hAnsi="Times New Roman" w:cs="Times New Roman"/>
          <w:sz w:val="24"/>
          <w:szCs w:val="24"/>
        </w:rPr>
        <w:t>38</w:t>
      </w:r>
      <w:r w:rsidRPr="004F442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A4DCD">
        <w:rPr>
          <w:rFonts w:ascii="Times New Roman" w:hAnsi="Times New Roman" w:cs="Times New Roman"/>
          <w:sz w:val="24"/>
          <w:szCs w:val="24"/>
        </w:rPr>
        <w:t xml:space="preserve"> (</w:t>
      </w:r>
      <w:r w:rsidR="00B75018">
        <w:rPr>
          <w:rFonts w:ascii="Times New Roman" w:hAnsi="Times New Roman" w:cs="Times New Roman"/>
          <w:sz w:val="24"/>
          <w:szCs w:val="24"/>
        </w:rPr>
        <w:t>10,2</w:t>
      </w:r>
      <w:r w:rsidR="0076748F">
        <w:rPr>
          <w:rFonts w:ascii="Times New Roman" w:hAnsi="Times New Roman" w:cs="Times New Roman"/>
          <w:sz w:val="24"/>
          <w:szCs w:val="24"/>
        </w:rPr>
        <w:t>%</w:t>
      </w:r>
      <w:r w:rsidR="00247D17">
        <w:rPr>
          <w:rFonts w:ascii="Times New Roman" w:hAnsi="Times New Roman" w:cs="Times New Roman"/>
          <w:sz w:val="24"/>
          <w:szCs w:val="24"/>
        </w:rPr>
        <w:t>)</w:t>
      </w:r>
      <w:r w:rsidRPr="004F4420">
        <w:rPr>
          <w:rFonts w:ascii="Times New Roman" w:hAnsi="Times New Roman" w:cs="Times New Roman"/>
          <w:sz w:val="24"/>
          <w:szCs w:val="24"/>
        </w:rPr>
        <w:t>.</w:t>
      </w:r>
    </w:p>
    <w:p w:rsidR="0014736B" w:rsidRDefault="004F4420" w:rsidP="00087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420">
        <w:rPr>
          <w:rFonts w:ascii="Times New Roman" w:hAnsi="Times New Roman" w:cs="Times New Roman"/>
          <w:sz w:val="24"/>
          <w:szCs w:val="24"/>
        </w:rPr>
        <w:t>Самый высокий балл –</w:t>
      </w:r>
      <w:r w:rsidR="00B75018">
        <w:rPr>
          <w:rFonts w:ascii="Times New Roman" w:hAnsi="Times New Roman" w:cs="Times New Roman"/>
          <w:sz w:val="24"/>
          <w:szCs w:val="24"/>
        </w:rPr>
        <w:t xml:space="preserve"> </w:t>
      </w:r>
      <w:r w:rsidR="0076748F">
        <w:rPr>
          <w:rFonts w:ascii="Times New Roman" w:hAnsi="Times New Roman" w:cs="Times New Roman"/>
          <w:sz w:val="24"/>
          <w:szCs w:val="24"/>
        </w:rPr>
        <w:t>20</w:t>
      </w:r>
      <w:r w:rsidR="00247D17">
        <w:rPr>
          <w:rFonts w:ascii="Times New Roman" w:hAnsi="Times New Roman" w:cs="Times New Roman"/>
          <w:sz w:val="24"/>
          <w:szCs w:val="24"/>
        </w:rPr>
        <w:t xml:space="preserve"> - </w:t>
      </w:r>
      <w:r w:rsidRPr="004F4420">
        <w:rPr>
          <w:rFonts w:ascii="Times New Roman" w:hAnsi="Times New Roman" w:cs="Times New Roman"/>
          <w:sz w:val="24"/>
          <w:szCs w:val="24"/>
        </w:rPr>
        <w:t xml:space="preserve"> набрали </w:t>
      </w:r>
      <w:r w:rsidR="000C11ED">
        <w:rPr>
          <w:rFonts w:ascii="Times New Roman" w:hAnsi="Times New Roman" w:cs="Times New Roman"/>
          <w:sz w:val="24"/>
          <w:szCs w:val="24"/>
        </w:rPr>
        <w:t>4</w:t>
      </w:r>
      <w:r w:rsidRPr="004F442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C11ED">
        <w:rPr>
          <w:rFonts w:ascii="Times New Roman" w:hAnsi="Times New Roman" w:cs="Times New Roman"/>
          <w:sz w:val="24"/>
          <w:szCs w:val="24"/>
        </w:rPr>
        <w:t>а</w:t>
      </w:r>
      <w:r w:rsidR="00B75018">
        <w:rPr>
          <w:rFonts w:ascii="Times New Roman" w:hAnsi="Times New Roman" w:cs="Times New Roman"/>
          <w:sz w:val="24"/>
          <w:szCs w:val="24"/>
        </w:rPr>
        <w:t xml:space="preserve"> (1%)</w:t>
      </w:r>
      <w:r w:rsidR="000C11ED">
        <w:rPr>
          <w:rFonts w:ascii="Times New Roman" w:hAnsi="Times New Roman" w:cs="Times New Roman"/>
          <w:sz w:val="24"/>
          <w:szCs w:val="24"/>
        </w:rPr>
        <w:t xml:space="preserve">: </w:t>
      </w:r>
      <w:r w:rsidR="00B75018">
        <w:rPr>
          <w:rFonts w:ascii="Times New Roman" w:hAnsi="Times New Roman" w:cs="Times New Roman"/>
          <w:sz w:val="24"/>
          <w:szCs w:val="24"/>
        </w:rPr>
        <w:t xml:space="preserve">Абрамцева А.Ф. (МБОУ Островянская СОШ), Вахаев Э.М. (МБОУ </w:t>
      </w:r>
      <w:proofErr w:type="gramStart"/>
      <w:r w:rsidR="00B75018">
        <w:rPr>
          <w:rFonts w:ascii="Times New Roman" w:hAnsi="Times New Roman" w:cs="Times New Roman"/>
          <w:sz w:val="24"/>
          <w:szCs w:val="24"/>
        </w:rPr>
        <w:t>Майорская</w:t>
      </w:r>
      <w:proofErr w:type="gramEnd"/>
      <w:r w:rsidR="00B75018">
        <w:rPr>
          <w:rFonts w:ascii="Times New Roman" w:hAnsi="Times New Roman" w:cs="Times New Roman"/>
          <w:sz w:val="24"/>
          <w:szCs w:val="24"/>
        </w:rPr>
        <w:t xml:space="preserve"> СОШ), Кацапова А.В. (МБОУ ОСОШ №3), Гончаров М.С. (ГБОУ РО «ОККК»)</w:t>
      </w:r>
    </w:p>
    <w:p w:rsidR="00B75018" w:rsidRDefault="00B75018" w:rsidP="00087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Набрали 19 баллов – 22 человека (5,9%), 18 баллов – 30 человек (8%).</w:t>
      </w:r>
    </w:p>
    <w:p w:rsidR="004F4420" w:rsidRPr="004F4420" w:rsidRDefault="004F4420" w:rsidP="00087C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059" w:type="dxa"/>
        <w:tblInd w:w="-176" w:type="dxa"/>
        <w:tblLayout w:type="fixed"/>
        <w:tblLook w:val="04A0"/>
      </w:tblPr>
      <w:tblGrid>
        <w:gridCol w:w="567"/>
        <w:gridCol w:w="709"/>
        <w:gridCol w:w="2977"/>
        <w:gridCol w:w="992"/>
        <w:gridCol w:w="992"/>
        <w:gridCol w:w="851"/>
        <w:gridCol w:w="992"/>
        <w:gridCol w:w="993"/>
        <w:gridCol w:w="993"/>
        <w:gridCol w:w="993"/>
      </w:tblGrid>
      <w:tr w:rsidR="00CD6EE1" w:rsidRPr="00247D17" w:rsidTr="00B75018">
        <w:trPr>
          <w:trHeight w:val="779"/>
        </w:trPr>
        <w:tc>
          <w:tcPr>
            <w:tcW w:w="567" w:type="dxa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09" w:type="dxa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Код ОУ</w:t>
            </w:r>
          </w:p>
        </w:tc>
        <w:tc>
          <w:tcPr>
            <w:tcW w:w="2977" w:type="dxa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992" w:type="dxa"/>
          </w:tcPr>
          <w:p w:rsidR="00CD6EE1" w:rsidRPr="00247D17" w:rsidRDefault="00CD6EE1" w:rsidP="00CD6E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D17">
              <w:rPr>
                <w:rFonts w:ascii="Times New Roman" w:hAnsi="Times New Roman" w:cs="Times New Roman"/>
                <w:b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</w:rPr>
              <w:t>выпускников</w:t>
            </w:r>
            <w:r w:rsidRPr="00247D17">
              <w:rPr>
                <w:rFonts w:ascii="Times New Roman" w:hAnsi="Times New Roman" w:cs="Times New Roman"/>
                <w:b/>
              </w:rPr>
              <w:t xml:space="preserve"> всего</w:t>
            </w:r>
          </w:p>
        </w:tc>
        <w:tc>
          <w:tcPr>
            <w:tcW w:w="992" w:type="dxa"/>
          </w:tcPr>
          <w:p w:rsidR="00CD6EE1" w:rsidRDefault="00CD6EE1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участников ИС 12.02</w:t>
            </w:r>
          </w:p>
        </w:tc>
        <w:tc>
          <w:tcPr>
            <w:tcW w:w="851" w:type="dxa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  <w:tc>
          <w:tcPr>
            <w:tcW w:w="992" w:type="dxa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Количество зачетов</w:t>
            </w:r>
          </w:p>
        </w:tc>
        <w:tc>
          <w:tcPr>
            <w:tcW w:w="993" w:type="dxa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Количество незачетов</w:t>
            </w:r>
          </w:p>
        </w:tc>
        <w:tc>
          <w:tcPr>
            <w:tcW w:w="993" w:type="dxa"/>
          </w:tcPr>
          <w:p w:rsidR="00CD6EE1" w:rsidRPr="00247D17" w:rsidRDefault="00CD6EE1" w:rsidP="00D73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D17">
              <w:rPr>
                <w:rFonts w:ascii="Times New Roman" w:hAnsi="Times New Roman" w:cs="Times New Roman"/>
                <w:b/>
              </w:rPr>
              <w:t>Количество участников, получивших 10 баллов</w:t>
            </w:r>
          </w:p>
        </w:tc>
        <w:tc>
          <w:tcPr>
            <w:tcW w:w="993" w:type="dxa"/>
          </w:tcPr>
          <w:p w:rsidR="00CD6EE1" w:rsidRPr="00247D17" w:rsidRDefault="00CD6EE1" w:rsidP="00D73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D17">
              <w:rPr>
                <w:rFonts w:ascii="Times New Roman" w:hAnsi="Times New Roman" w:cs="Times New Roman"/>
                <w:b/>
              </w:rPr>
              <w:t>% участников, получивших 10 баллов</w:t>
            </w:r>
            <w:r w:rsidR="00087CA7">
              <w:rPr>
                <w:rFonts w:ascii="Times New Roman" w:hAnsi="Times New Roman" w:cs="Times New Roman"/>
                <w:b/>
              </w:rPr>
              <w:t xml:space="preserve"> и менее</w:t>
            </w:r>
          </w:p>
        </w:tc>
      </w:tr>
      <w:tr w:rsidR="00CD6EE1" w:rsidRPr="00247D17" w:rsidTr="00B75018">
        <w:tc>
          <w:tcPr>
            <w:tcW w:w="567" w:type="dxa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709" w:type="dxa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2977" w:type="dxa"/>
          </w:tcPr>
          <w:p w:rsidR="00CD6EE1" w:rsidRPr="00247D17" w:rsidRDefault="00CD6EE1" w:rsidP="00087CDC">
            <w:pPr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МБОУ Волочаевская СОШ</w:t>
            </w:r>
          </w:p>
        </w:tc>
        <w:tc>
          <w:tcPr>
            <w:tcW w:w="992" w:type="dxa"/>
          </w:tcPr>
          <w:p w:rsidR="00CD6EE1" w:rsidRPr="00247D17" w:rsidRDefault="00CD6EE1" w:rsidP="00D73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D1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</w:tcPr>
          <w:p w:rsidR="00CD6EE1" w:rsidRDefault="00CD6EE1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11,3</w:t>
            </w:r>
          </w:p>
        </w:tc>
        <w:tc>
          <w:tcPr>
            <w:tcW w:w="992" w:type="dxa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shd w:val="clear" w:color="auto" w:fill="FFFF00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:rsidR="00CD6EE1" w:rsidRPr="00247D17" w:rsidRDefault="00CD6EE1" w:rsidP="00D73072">
            <w:pPr>
              <w:jc w:val="center"/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FFFF00"/>
          </w:tcPr>
          <w:p w:rsidR="00CD6EE1" w:rsidRPr="00247D17" w:rsidRDefault="00087CA7" w:rsidP="00D73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D6EE1" w:rsidRPr="00247D17">
              <w:rPr>
                <w:rFonts w:ascii="Times New Roman" w:hAnsi="Times New Roman" w:cs="Times New Roman"/>
              </w:rPr>
              <w:t>0</w:t>
            </w:r>
          </w:p>
        </w:tc>
      </w:tr>
      <w:tr w:rsidR="00CD6EE1" w:rsidRPr="00247D17" w:rsidTr="00B75018">
        <w:tc>
          <w:tcPr>
            <w:tcW w:w="567" w:type="dxa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643</w:t>
            </w:r>
          </w:p>
        </w:tc>
        <w:tc>
          <w:tcPr>
            <w:tcW w:w="2977" w:type="dxa"/>
          </w:tcPr>
          <w:p w:rsidR="00CD6EE1" w:rsidRPr="00247D17" w:rsidRDefault="00CD6EE1" w:rsidP="00087CDC">
            <w:pPr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 xml:space="preserve">МБОУ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247D17">
              <w:rPr>
                <w:rFonts w:ascii="Times New Roman" w:hAnsi="Times New Roman" w:cs="Times New Roman"/>
              </w:rPr>
              <w:t>К-Балковская СОШ</w:t>
            </w:r>
          </w:p>
        </w:tc>
        <w:tc>
          <w:tcPr>
            <w:tcW w:w="992" w:type="dxa"/>
          </w:tcPr>
          <w:p w:rsidR="00CD6EE1" w:rsidRPr="00247D17" w:rsidRDefault="00CD6EE1" w:rsidP="00D730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</w:tcPr>
          <w:p w:rsidR="00CD6EE1" w:rsidRDefault="00CD6EE1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12,4</w:t>
            </w:r>
          </w:p>
        </w:tc>
        <w:tc>
          <w:tcPr>
            <w:tcW w:w="992" w:type="dxa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CD6EE1" w:rsidRPr="00247D17" w:rsidRDefault="00CD6EE1" w:rsidP="00D73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</w:tcPr>
          <w:p w:rsidR="00CD6EE1" w:rsidRPr="00247D17" w:rsidRDefault="00CD6EE1" w:rsidP="00D73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CD6EE1" w:rsidRPr="00247D17" w:rsidTr="00B75018">
        <w:tc>
          <w:tcPr>
            <w:tcW w:w="567" w:type="dxa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644</w:t>
            </w:r>
          </w:p>
        </w:tc>
        <w:tc>
          <w:tcPr>
            <w:tcW w:w="2977" w:type="dxa"/>
          </w:tcPr>
          <w:p w:rsidR="00CD6EE1" w:rsidRPr="00247D17" w:rsidRDefault="00CD6EE1" w:rsidP="00087CDC">
            <w:pPr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МБОУ ОСОШ №2</w:t>
            </w:r>
          </w:p>
        </w:tc>
        <w:tc>
          <w:tcPr>
            <w:tcW w:w="992" w:type="dxa"/>
          </w:tcPr>
          <w:p w:rsidR="00CD6EE1" w:rsidRPr="00247D17" w:rsidRDefault="00CD6EE1" w:rsidP="00D730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992" w:type="dxa"/>
          </w:tcPr>
          <w:p w:rsidR="00CD6EE1" w:rsidRDefault="00CD6EE1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851" w:type="dxa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13,1</w:t>
            </w:r>
          </w:p>
        </w:tc>
        <w:tc>
          <w:tcPr>
            <w:tcW w:w="992" w:type="dxa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3" w:type="dxa"/>
            <w:shd w:val="clear" w:color="auto" w:fill="FFFF00"/>
          </w:tcPr>
          <w:p w:rsidR="00CD6EE1" w:rsidRPr="00247D17" w:rsidRDefault="00CD6EE1" w:rsidP="003B2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:rsidR="00CD6EE1" w:rsidRPr="00247D17" w:rsidRDefault="00CD6EE1" w:rsidP="00D73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shd w:val="clear" w:color="auto" w:fill="FFFFFF" w:themeFill="background1"/>
          </w:tcPr>
          <w:p w:rsidR="00CD6EE1" w:rsidRPr="00247D17" w:rsidRDefault="00087CA7" w:rsidP="00D73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CD6EE1" w:rsidRPr="00247D17" w:rsidTr="00B75018">
        <w:tc>
          <w:tcPr>
            <w:tcW w:w="567" w:type="dxa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645</w:t>
            </w:r>
          </w:p>
        </w:tc>
        <w:tc>
          <w:tcPr>
            <w:tcW w:w="2977" w:type="dxa"/>
          </w:tcPr>
          <w:p w:rsidR="00CD6EE1" w:rsidRPr="00247D17" w:rsidRDefault="00CD6EE1" w:rsidP="00087CDC">
            <w:pPr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МБОУ Быстрянская СОШ</w:t>
            </w:r>
          </w:p>
        </w:tc>
        <w:tc>
          <w:tcPr>
            <w:tcW w:w="992" w:type="dxa"/>
          </w:tcPr>
          <w:p w:rsidR="00CD6EE1" w:rsidRDefault="00CD6EE1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992" w:type="dxa"/>
          </w:tcPr>
          <w:p w:rsidR="00CD6EE1" w:rsidRDefault="00CD6EE1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51" w:type="dxa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12,4</w:t>
            </w:r>
          </w:p>
        </w:tc>
        <w:tc>
          <w:tcPr>
            <w:tcW w:w="992" w:type="dxa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shd w:val="clear" w:color="auto" w:fill="FFFFFF" w:themeFill="background1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CD6EE1" w:rsidRDefault="00CD6EE1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FFFF00"/>
          </w:tcPr>
          <w:p w:rsidR="00CD6EE1" w:rsidRDefault="00CD6EE1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CD6EE1" w:rsidRPr="00247D17" w:rsidTr="00B75018">
        <w:tc>
          <w:tcPr>
            <w:tcW w:w="567" w:type="dxa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646</w:t>
            </w:r>
          </w:p>
        </w:tc>
        <w:tc>
          <w:tcPr>
            <w:tcW w:w="2977" w:type="dxa"/>
          </w:tcPr>
          <w:p w:rsidR="00CD6EE1" w:rsidRPr="00247D17" w:rsidRDefault="00CD6EE1" w:rsidP="00087CDC">
            <w:pPr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МБОУ Курганенская СОШ</w:t>
            </w:r>
          </w:p>
        </w:tc>
        <w:tc>
          <w:tcPr>
            <w:tcW w:w="992" w:type="dxa"/>
          </w:tcPr>
          <w:p w:rsidR="00CD6EE1" w:rsidRPr="00247D17" w:rsidRDefault="00A61C7D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</w:tcPr>
          <w:p w:rsidR="00CD6EE1" w:rsidRPr="00247D17" w:rsidRDefault="00A61C7D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</w:tcPr>
          <w:p w:rsidR="00CD6EE1" w:rsidRPr="00247D17" w:rsidRDefault="00A61C7D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14,8</w:t>
            </w:r>
          </w:p>
        </w:tc>
        <w:tc>
          <w:tcPr>
            <w:tcW w:w="992" w:type="dxa"/>
          </w:tcPr>
          <w:p w:rsidR="00CD6EE1" w:rsidRPr="00247D17" w:rsidRDefault="00A61C7D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CD6EE1" w:rsidRPr="00247D17" w:rsidRDefault="00A61C7D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CD6EE1" w:rsidRPr="00247D17" w:rsidRDefault="00A61C7D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FFFF00"/>
          </w:tcPr>
          <w:p w:rsidR="00CD6EE1" w:rsidRPr="00247D17" w:rsidRDefault="00A61C7D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CD6EE1" w:rsidRPr="00247D17" w:rsidTr="00B75018">
        <w:tc>
          <w:tcPr>
            <w:tcW w:w="567" w:type="dxa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647</w:t>
            </w:r>
          </w:p>
        </w:tc>
        <w:tc>
          <w:tcPr>
            <w:tcW w:w="2977" w:type="dxa"/>
          </w:tcPr>
          <w:p w:rsidR="00CD6EE1" w:rsidRPr="00247D17" w:rsidRDefault="00CD6EE1" w:rsidP="00087CDC">
            <w:pPr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МБОУ Черкесская СОШ</w:t>
            </w:r>
          </w:p>
        </w:tc>
        <w:tc>
          <w:tcPr>
            <w:tcW w:w="992" w:type="dxa"/>
            <w:shd w:val="clear" w:color="auto" w:fill="FFFFFF" w:themeFill="background1"/>
          </w:tcPr>
          <w:p w:rsidR="00CD6EE1" w:rsidRPr="00247D17" w:rsidRDefault="0067779B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CD6EE1" w:rsidRPr="00247D17" w:rsidRDefault="0067779B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CD6EE1" w:rsidRPr="00247D17" w:rsidRDefault="0067779B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14,8</w:t>
            </w:r>
          </w:p>
        </w:tc>
        <w:tc>
          <w:tcPr>
            <w:tcW w:w="992" w:type="dxa"/>
          </w:tcPr>
          <w:p w:rsidR="00CD6EE1" w:rsidRPr="00247D17" w:rsidRDefault="0067779B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</w:tcPr>
          <w:p w:rsidR="00CD6EE1" w:rsidRPr="00247D17" w:rsidRDefault="0067779B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CD6EE1" w:rsidRPr="00247D17" w:rsidRDefault="0067779B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CD6EE1" w:rsidRPr="00247D17" w:rsidRDefault="0067779B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D6EE1" w:rsidRPr="00247D17" w:rsidTr="00B75018">
        <w:tc>
          <w:tcPr>
            <w:tcW w:w="567" w:type="dxa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648</w:t>
            </w:r>
          </w:p>
        </w:tc>
        <w:tc>
          <w:tcPr>
            <w:tcW w:w="2977" w:type="dxa"/>
          </w:tcPr>
          <w:p w:rsidR="00CD6EE1" w:rsidRPr="00247D17" w:rsidRDefault="00CD6EE1" w:rsidP="00087CDC">
            <w:pPr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МБОУ Красноармей</w:t>
            </w:r>
            <w:r w:rsidR="00920743">
              <w:rPr>
                <w:rFonts w:ascii="Times New Roman" w:hAnsi="Times New Roman" w:cs="Times New Roman"/>
              </w:rPr>
              <w:t>ская</w:t>
            </w:r>
            <w:r w:rsidRPr="00247D17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992" w:type="dxa"/>
            <w:shd w:val="clear" w:color="auto" w:fill="FFFFFF" w:themeFill="background1"/>
          </w:tcPr>
          <w:p w:rsidR="00CD6EE1" w:rsidRPr="00247D17" w:rsidRDefault="00920743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992" w:type="dxa"/>
            <w:shd w:val="clear" w:color="auto" w:fill="FFFFFF" w:themeFill="background1"/>
          </w:tcPr>
          <w:p w:rsidR="00CD6EE1" w:rsidRPr="00247D17" w:rsidRDefault="00920743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851" w:type="dxa"/>
            <w:shd w:val="clear" w:color="auto" w:fill="FFFFFF" w:themeFill="background1"/>
          </w:tcPr>
          <w:p w:rsidR="00CD6EE1" w:rsidRPr="00247D17" w:rsidRDefault="00920743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13,6</w:t>
            </w:r>
          </w:p>
        </w:tc>
        <w:tc>
          <w:tcPr>
            <w:tcW w:w="992" w:type="dxa"/>
          </w:tcPr>
          <w:p w:rsidR="00CD6EE1" w:rsidRPr="00247D17" w:rsidRDefault="00920743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3" w:type="dxa"/>
            <w:shd w:val="clear" w:color="auto" w:fill="FFFFFF" w:themeFill="background1"/>
          </w:tcPr>
          <w:p w:rsidR="00CD6EE1" w:rsidRPr="00247D17" w:rsidRDefault="00920743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CD6EE1" w:rsidRPr="00247D17" w:rsidRDefault="00920743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:rsidR="00CD6EE1" w:rsidRPr="00247D17" w:rsidRDefault="00920743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CD6EE1" w:rsidRPr="00247D17" w:rsidTr="00B75018">
        <w:tc>
          <w:tcPr>
            <w:tcW w:w="567" w:type="dxa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649</w:t>
            </w:r>
          </w:p>
        </w:tc>
        <w:tc>
          <w:tcPr>
            <w:tcW w:w="2977" w:type="dxa"/>
          </w:tcPr>
          <w:p w:rsidR="00CD6EE1" w:rsidRPr="00247D17" w:rsidRDefault="00CD6EE1" w:rsidP="00087CDC">
            <w:pPr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МБОУ Островянская СОШ</w:t>
            </w:r>
          </w:p>
        </w:tc>
        <w:tc>
          <w:tcPr>
            <w:tcW w:w="992" w:type="dxa"/>
            <w:shd w:val="clear" w:color="auto" w:fill="FFFFFF" w:themeFill="background1"/>
          </w:tcPr>
          <w:p w:rsidR="00CD6EE1" w:rsidRPr="00247D17" w:rsidRDefault="008C6168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</w:tcPr>
          <w:p w:rsidR="00CD6EE1" w:rsidRPr="00247D17" w:rsidRDefault="008C6168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851" w:type="dxa"/>
            <w:shd w:val="clear" w:color="auto" w:fill="FFFFFF" w:themeFill="background1"/>
          </w:tcPr>
          <w:p w:rsidR="00CD6EE1" w:rsidRPr="00247D17" w:rsidRDefault="008C6168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14,2</w:t>
            </w:r>
          </w:p>
        </w:tc>
        <w:tc>
          <w:tcPr>
            <w:tcW w:w="992" w:type="dxa"/>
          </w:tcPr>
          <w:p w:rsidR="00CD6EE1" w:rsidRPr="00247D17" w:rsidRDefault="008C6168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  <w:shd w:val="clear" w:color="auto" w:fill="FFFF00"/>
          </w:tcPr>
          <w:p w:rsidR="00CD6EE1" w:rsidRPr="00247D17" w:rsidRDefault="008C6168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:rsidR="00CD6EE1" w:rsidRPr="00247D17" w:rsidRDefault="008C6168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:rsidR="00CD6EE1" w:rsidRPr="00247D17" w:rsidRDefault="00087CA7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CD6EE1" w:rsidRPr="00247D17" w:rsidTr="00B75018">
        <w:tc>
          <w:tcPr>
            <w:tcW w:w="567" w:type="dxa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2977" w:type="dxa"/>
          </w:tcPr>
          <w:p w:rsidR="00CD6EE1" w:rsidRPr="00247D17" w:rsidRDefault="00CD6EE1" w:rsidP="00087CDC">
            <w:pPr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ГБОУ РО ОККК</w:t>
            </w:r>
          </w:p>
        </w:tc>
        <w:tc>
          <w:tcPr>
            <w:tcW w:w="992" w:type="dxa"/>
            <w:shd w:val="clear" w:color="auto" w:fill="FFFFFF" w:themeFill="background1"/>
          </w:tcPr>
          <w:p w:rsidR="00CD6EE1" w:rsidRPr="00247D17" w:rsidRDefault="00CB444D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992" w:type="dxa"/>
            <w:shd w:val="clear" w:color="auto" w:fill="FFFFFF" w:themeFill="background1"/>
          </w:tcPr>
          <w:p w:rsidR="00CD6EE1" w:rsidRPr="00247D17" w:rsidRDefault="00CB444D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:rsidR="00CD6EE1" w:rsidRPr="00247D17" w:rsidRDefault="00CB444D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16,2</w:t>
            </w:r>
          </w:p>
        </w:tc>
        <w:tc>
          <w:tcPr>
            <w:tcW w:w="992" w:type="dxa"/>
          </w:tcPr>
          <w:p w:rsidR="00CD6EE1" w:rsidRPr="00247D17" w:rsidRDefault="00CB444D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3" w:type="dxa"/>
            <w:shd w:val="clear" w:color="auto" w:fill="FFFFFF" w:themeFill="background1"/>
          </w:tcPr>
          <w:p w:rsidR="00CD6EE1" w:rsidRPr="00247D17" w:rsidRDefault="00CB444D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CD6EE1" w:rsidRPr="00247D17" w:rsidRDefault="00CB444D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CD6EE1" w:rsidRPr="00247D17" w:rsidRDefault="00CB444D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D6EE1" w:rsidRPr="00247D17" w:rsidTr="00B75018">
        <w:tc>
          <w:tcPr>
            <w:tcW w:w="567" w:type="dxa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651</w:t>
            </w:r>
          </w:p>
        </w:tc>
        <w:tc>
          <w:tcPr>
            <w:tcW w:w="2977" w:type="dxa"/>
          </w:tcPr>
          <w:p w:rsidR="00CD6EE1" w:rsidRPr="00247D17" w:rsidRDefault="00CD6EE1" w:rsidP="00087CDC">
            <w:pPr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МБОУ ОСОШ №3</w:t>
            </w:r>
          </w:p>
        </w:tc>
        <w:tc>
          <w:tcPr>
            <w:tcW w:w="992" w:type="dxa"/>
            <w:shd w:val="clear" w:color="auto" w:fill="FFFFFF" w:themeFill="background1"/>
          </w:tcPr>
          <w:p w:rsidR="00CD6EE1" w:rsidRPr="00247D17" w:rsidRDefault="00087CA7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992" w:type="dxa"/>
            <w:shd w:val="clear" w:color="auto" w:fill="FFFFFF" w:themeFill="background1"/>
          </w:tcPr>
          <w:p w:rsidR="00CD6EE1" w:rsidRPr="00247D17" w:rsidRDefault="00087CA7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851" w:type="dxa"/>
            <w:shd w:val="clear" w:color="auto" w:fill="FFFFFF" w:themeFill="background1"/>
          </w:tcPr>
          <w:p w:rsidR="00CD6EE1" w:rsidRPr="00247D17" w:rsidRDefault="00087CA7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14,7</w:t>
            </w:r>
          </w:p>
        </w:tc>
        <w:tc>
          <w:tcPr>
            <w:tcW w:w="992" w:type="dxa"/>
          </w:tcPr>
          <w:p w:rsidR="00CD6EE1" w:rsidRPr="00247D17" w:rsidRDefault="00087CA7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3" w:type="dxa"/>
            <w:shd w:val="clear" w:color="auto" w:fill="FFFF00"/>
          </w:tcPr>
          <w:p w:rsidR="00CD6EE1" w:rsidRPr="00247D17" w:rsidRDefault="00087CA7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:rsidR="00CD6EE1" w:rsidRPr="00247D17" w:rsidRDefault="00087CA7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:rsidR="00CD6EE1" w:rsidRPr="00247D17" w:rsidRDefault="00087CA7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CD6EE1" w:rsidRPr="00247D17" w:rsidTr="00B75018">
        <w:tc>
          <w:tcPr>
            <w:tcW w:w="567" w:type="dxa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652</w:t>
            </w:r>
          </w:p>
        </w:tc>
        <w:tc>
          <w:tcPr>
            <w:tcW w:w="2977" w:type="dxa"/>
          </w:tcPr>
          <w:p w:rsidR="00CD6EE1" w:rsidRPr="00247D17" w:rsidRDefault="00CD6EE1" w:rsidP="00087CDC">
            <w:pPr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МБОУ Широкинская СОШ</w:t>
            </w:r>
          </w:p>
        </w:tc>
        <w:tc>
          <w:tcPr>
            <w:tcW w:w="992" w:type="dxa"/>
            <w:shd w:val="clear" w:color="auto" w:fill="FFFFFF" w:themeFill="background1"/>
          </w:tcPr>
          <w:p w:rsidR="00CD6EE1" w:rsidRPr="00247D17" w:rsidRDefault="00522766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  <w:shd w:val="clear" w:color="auto" w:fill="FFFFFF" w:themeFill="background1"/>
          </w:tcPr>
          <w:p w:rsidR="00CD6EE1" w:rsidRPr="00247D17" w:rsidRDefault="00522766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:rsidR="00CD6EE1" w:rsidRPr="00247D17" w:rsidRDefault="00522766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992" w:type="dxa"/>
          </w:tcPr>
          <w:p w:rsidR="00CD6EE1" w:rsidRPr="00247D17" w:rsidRDefault="00522766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shd w:val="clear" w:color="auto" w:fill="FFFFFF" w:themeFill="background1"/>
          </w:tcPr>
          <w:p w:rsidR="00CD6EE1" w:rsidRPr="00247D17" w:rsidRDefault="00522766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CD6EE1" w:rsidRPr="00247D17" w:rsidRDefault="00522766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CD6EE1" w:rsidRPr="00247D17" w:rsidRDefault="00522766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D6EE1" w:rsidRPr="00247D17" w:rsidTr="00B75018">
        <w:tc>
          <w:tcPr>
            <w:tcW w:w="567" w:type="dxa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653</w:t>
            </w:r>
          </w:p>
        </w:tc>
        <w:tc>
          <w:tcPr>
            <w:tcW w:w="2977" w:type="dxa"/>
          </w:tcPr>
          <w:p w:rsidR="00CD6EE1" w:rsidRPr="00247D17" w:rsidRDefault="00CD6EE1" w:rsidP="00087CDC">
            <w:pPr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МБОУ Пролетарская СОШ</w:t>
            </w:r>
          </w:p>
        </w:tc>
        <w:tc>
          <w:tcPr>
            <w:tcW w:w="992" w:type="dxa"/>
            <w:shd w:val="clear" w:color="auto" w:fill="FFFFFF" w:themeFill="background1"/>
          </w:tcPr>
          <w:p w:rsidR="00CD6EE1" w:rsidRPr="00247D17" w:rsidRDefault="00522766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CD6EE1" w:rsidRPr="00247D17" w:rsidRDefault="00522766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:rsidR="00CD6EE1" w:rsidRPr="00247D17" w:rsidRDefault="00522766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12,4</w:t>
            </w:r>
          </w:p>
        </w:tc>
        <w:tc>
          <w:tcPr>
            <w:tcW w:w="992" w:type="dxa"/>
          </w:tcPr>
          <w:p w:rsidR="00CD6EE1" w:rsidRPr="00247D17" w:rsidRDefault="00522766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:rsidR="00CD6EE1" w:rsidRPr="00247D17" w:rsidRDefault="00522766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CD6EE1" w:rsidRPr="00247D17" w:rsidRDefault="00522766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:rsidR="00CD6EE1" w:rsidRPr="00247D17" w:rsidRDefault="00522766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CD6EE1" w:rsidRPr="00247D17" w:rsidTr="00B75018">
        <w:trPr>
          <w:trHeight w:val="320"/>
        </w:trPr>
        <w:tc>
          <w:tcPr>
            <w:tcW w:w="567" w:type="dxa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2977" w:type="dxa"/>
          </w:tcPr>
          <w:p w:rsidR="00CD6EE1" w:rsidRPr="00247D17" w:rsidRDefault="00CD6EE1" w:rsidP="00087CDC">
            <w:pPr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МБОУ Донская СОШ</w:t>
            </w:r>
          </w:p>
        </w:tc>
        <w:tc>
          <w:tcPr>
            <w:tcW w:w="992" w:type="dxa"/>
            <w:shd w:val="clear" w:color="auto" w:fill="FFFFFF" w:themeFill="background1"/>
          </w:tcPr>
          <w:p w:rsidR="00CD6EE1" w:rsidRPr="00247D17" w:rsidRDefault="00602459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92" w:type="dxa"/>
            <w:shd w:val="clear" w:color="auto" w:fill="FFFFFF" w:themeFill="background1"/>
          </w:tcPr>
          <w:p w:rsidR="00CD6EE1" w:rsidRPr="00247D17" w:rsidRDefault="00602459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851" w:type="dxa"/>
            <w:shd w:val="clear" w:color="auto" w:fill="FFFFFF" w:themeFill="background1"/>
          </w:tcPr>
          <w:p w:rsidR="00CD6EE1" w:rsidRPr="00247D17" w:rsidRDefault="00602459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14,2</w:t>
            </w:r>
          </w:p>
        </w:tc>
        <w:tc>
          <w:tcPr>
            <w:tcW w:w="992" w:type="dxa"/>
          </w:tcPr>
          <w:p w:rsidR="00CD6EE1" w:rsidRPr="00247D17" w:rsidRDefault="00602459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  <w:shd w:val="clear" w:color="auto" w:fill="FFFF00"/>
          </w:tcPr>
          <w:p w:rsidR="00CD6EE1" w:rsidRPr="00247D17" w:rsidRDefault="00602459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:rsidR="00CD6EE1" w:rsidRPr="00247D17" w:rsidRDefault="00602459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CD6EE1" w:rsidRPr="00247D17" w:rsidRDefault="00602459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D6EE1" w:rsidRPr="00247D17" w:rsidTr="00B75018">
        <w:tc>
          <w:tcPr>
            <w:tcW w:w="567" w:type="dxa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655</w:t>
            </w:r>
          </w:p>
        </w:tc>
        <w:tc>
          <w:tcPr>
            <w:tcW w:w="2977" w:type="dxa"/>
          </w:tcPr>
          <w:p w:rsidR="00CD6EE1" w:rsidRPr="00247D17" w:rsidRDefault="00CD6EE1" w:rsidP="00087CDC">
            <w:pPr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МБОУ Камышевская СОШ</w:t>
            </w:r>
          </w:p>
        </w:tc>
        <w:tc>
          <w:tcPr>
            <w:tcW w:w="992" w:type="dxa"/>
            <w:shd w:val="clear" w:color="auto" w:fill="FFFFFF" w:themeFill="background1"/>
          </w:tcPr>
          <w:p w:rsidR="00CD6EE1" w:rsidRPr="00247D17" w:rsidRDefault="004167AE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</w:tcPr>
          <w:p w:rsidR="00CD6EE1" w:rsidRPr="00247D17" w:rsidRDefault="004167AE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  <w:shd w:val="clear" w:color="auto" w:fill="FFFFFF" w:themeFill="background1"/>
          </w:tcPr>
          <w:p w:rsidR="00CD6EE1" w:rsidRPr="00247D17" w:rsidRDefault="004167AE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15,8</w:t>
            </w:r>
          </w:p>
        </w:tc>
        <w:tc>
          <w:tcPr>
            <w:tcW w:w="992" w:type="dxa"/>
          </w:tcPr>
          <w:p w:rsidR="00CD6EE1" w:rsidRPr="00247D17" w:rsidRDefault="004167AE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  <w:shd w:val="clear" w:color="auto" w:fill="FFFFFF" w:themeFill="background1"/>
          </w:tcPr>
          <w:p w:rsidR="00CD6EE1" w:rsidRPr="00247D17" w:rsidRDefault="004167AE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CD6EE1" w:rsidRPr="00247D17" w:rsidRDefault="004167AE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:rsidR="00CD6EE1" w:rsidRPr="00247D17" w:rsidRDefault="004167AE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D6EE1" w:rsidRPr="00247D17" w:rsidTr="00B75018">
        <w:tc>
          <w:tcPr>
            <w:tcW w:w="567" w:type="dxa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656</w:t>
            </w:r>
          </w:p>
        </w:tc>
        <w:tc>
          <w:tcPr>
            <w:tcW w:w="2977" w:type="dxa"/>
          </w:tcPr>
          <w:p w:rsidR="00CD6EE1" w:rsidRPr="00247D17" w:rsidRDefault="00CD6EE1" w:rsidP="00087CDC">
            <w:pPr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МБОУ ОСОШ №1</w:t>
            </w:r>
          </w:p>
        </w:tc>
        <w:tc>
          <w:tcPr>
            <w:tcW w:w="992" w:type="dxa"/>
            <w:shd w:val="clear" w:color="auto" w:fill="FFFFFF" w:themeFill="background1"/>
          </w:tcPr>
          <w:p w:rsidR="00CD6EE1" w:rsidRPr="00247D17" w:rsidRDefault="004167AE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992" w:type="dxa"/>
            <w:shd w:val="clear" w:color="auto" w:fill="FFFFFF" w:themeFill="background1"/>
          </w:tcPr>
          <w:p w:rsidR="00CD6EE1" w:rsidRPr="00247D17" w:rsidRDefault="004167AE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851" w:type="dxa"/>
            <w:shd w:val="clear" w:color="auto" w:fill="FFFFFF" w:themeFill="background1"/>
          </w:tcPr>
          <w:p w:rsidR="00CD6EE1" w:rsidRPr="00247D17" w:rsidRDefault="004167AE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14,5</w:t>
            </w:r>
          </w:p>
        </w:tc>
        <w:tc>
          <w:tcPr>
            <w:tcW w:w="992" w:type="dxa"/>
          </w:tcPr>
          <w:p w:rsidR="00CD6EE1" w:rsidRPr="00247D17" w:rsidRDefault="004167AE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93" w:type="dxa"/>
            <w:shd w:val="clear" w:color="auto" w:fill="FFFF00"/>
          </w:tcPr>
          <w:p w:rsidR="00CD6EE1" w:rsidRPr="00247D17" w:rsidRDefault="00EC7D9F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:rsidR="00CD6EE1" w:rsidRPr="00247D17" w:rsidRDefault="00EC7D9F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</w:tcPr>
          <w:p w:rsidR="00CD6EE1" w:rsidRPr="00247D17" w:rsidRDefault="00EC7D9F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D6EE1" w:rsidRPr="00247D17" w:rsidTr="00B75018">
        <w:tc>
          <w:tcPr>
            <w:tcW w:w="567" w:type="dxa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</w:tcPr>
          <w:p w:rsidR="00CD6EE1" w:rsidRPr="00247D17" w:rsidRDefault="00CD6EE1" w:rsidP="00087CDC">
            <w:pPr>
              <w:jc w:val="center"/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1050</w:t>
            </w:r>
          </w:p>
        </w:tc>
        <w:tc>
          <w:tcPr>
            <w:tcW w:w="2977" w:type="dxa"/>
          </w:tcPr>
          <w:p w:rsidR="00CD6EE1" w:rsidRPr="00247D17" w:rsidRDefault="00CD6EE1" w:rsidP="00087CDC">
            <w:pPr>
              <w:rPr>
                <w:rFonts w:ascii="Times New Roman" w:hAnsi="Times New Roman" w:cs="Times New Roman"/>
              </w:rPr>
            </w:pPr>
            <w:r w:rsidRPr="00247D17">
              <w:rPr>
                <w:rFonts w:ascii="Times New Roman" w:hAnsi="Times New Roman" w:cs="Times New Roman"/>
              </w:rPr>
              <w:t>МБОУ Майорская СОШ</w:t>
            </w:r>
          </w:p>
        </w:tc>
        <w:tc>
          <w:tcPr>
            <w:tcW w:w="992" w:type="dxa"/>
            <w:shd w:val="clear" w:color="auto" w:fill="FFFFFF" w:themeFill="background1"/>
          </w:tcPr>
          <w:p w:rsidR="00CD6EE1" w:rsidRPr="00247D17" w:rsidRDefault="00E85347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CD6EE1" w:rsidRPr="00247D17" w:rsidRDefault="00E85347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CD6EE1" w:rsidRPr="00247D17" w:rsidRDefault="00E85347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14,3</w:t>
            </w:r>
          </w:p>
        </w:tc>
        <w:tc>
          <w:tcPr>
            <w:tcW w:w="992" w:type="dxa"/>
          </w:tcPr>
          <w:p w:rsidR="00CD6EE1" w:rsidRPr="00247D17" w:rsidRDefault="00E85347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:rsidR="00CD6EE1" w:rsidRPr="00247D17" w:rsidRDefault="00E85347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CD6EE1" w:rsidRPr="00247D17" w:rsidRDefault="00E85347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:rsidR="00CD6EE1" w:rsidRPr="00247D17" w:rsidRDefault="00E85347" w:rsidP="0008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CD6EE1" w:rsidRPr="009660AB" w:rsidTr="00B75018">
        <w:tc>
          <w:tcPr>
            <w:tcW w:w="567" w:type="dxa"/>
          </w:tcPr>
          <w:p w:rsidR="00CD6EE1" w:rsidRPr="009660AB" w:rsidRDefault="00CD6EE1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D6EE1" w:rsidRPr="009660AB" w:rsidRDefault="00CD6EE1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CD6EE1" w:rsidRPr="009660AB" w:rsidRDefault="00E85347" w:rsidP="00E853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92" w:type="dxa"/>
          </w:tcPr>
          <w:p w:rsidR="00CD6EE1" w:rsidRPr="009660AB" w:rsidRDefault="00E85347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376</w:t>
            </w:r>
          </w:p>
        </w:tc>
        <w:tc>
          <w:tcPr>
            <w:tcW w:w="992" w:type="dxa"/>
          </w:tcPr>
          <w:p w:rsidR="00CD6EE1" w:rsidRPr="009660AB" w:rsidRDefault="00E85347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372</w:t>
            </w:r>
          </w:p>
        </w:tc>
        <w:tc>
          <w:tcPr>
            <w:tcW w:w="851" w:type="dxa"/>
          </w:tcPr>
          <w:p w:rsidR="00CD6EE1" w:rsidRPr="009660AB" w:rsidRDefault="00E85347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14,1</w:t>
            </w:r>
          </w:p>
        </w:tc>
        <w:tc>
          <w:tcPr>
            <w:tcW w:w="992" w:type="dxa"/>
          </w:tcPr>
          <w:p w:rsidR="00CD6EE1" w:rsidRPr="009660AB" w:rsidRDefault="00E85347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366</w:t>
            </w:r>
          </w:p>
        </w:tc>
        <w:tc>
          <w:tcPr>
            <w:tcW w:w="993" w:type="dxa"/>
            <w:shd w:val="clear" w:color="auto" w:fill="FFFFFF" w:themeFill="background1"/>
          </w:tcPr>
          <w:p w:rsidR="00CD6EE1" w:rsidRPr="009660AB" w:rsidRDefault="00E85347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:rsidR="00CD6EE1" w:rsidRPr="009660AB" w:rsidRDefault="00E85347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993" w:type="dxa"/>
            <w:shd w:val="clear" w:color="auto" w:fill="FFFFFF" w:themeFill="background1"/>
          </w:tcPr>
          <w:p w:rsidR="00CD6EE1" w:rsidRPr="009660AB" w:rsidRDefault="00E85347" w:rsidP="0008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11,8</w:t>
            </w:r>
          </w:p>
        </w:tc>
      </w:tr>
    </w:tbl>
    <w:p w:rsidR="00AC19B5" w:rsidRPr="00854996" w:rsidRDefault="00AC19B5" w:rsidP="00087CDC">
      <w:pPr>
        <w:shd w:val="clear" w:color="auto" w:fill="FFFFFF"/>
        <w:ind w:firstLine="720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</w:pPr>
      <w:r w:rsidRPr="00854996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Выводы:</w:t>
      </w:r>
    </w:p>
    <w:p w:rsidR="00AC19B5" w:rsidRPr="00854996" w:rsidRDefault="00AC19B5" w:rsidP="00087CDC">
      <w:pPr>
        <w:pStyle w:val="21"/>
        <w:widowControl w:val="0"/>
        <w:spacing w:line="20" w:lineRule="atLeast"/>
        <w:ind w:firstLine="720"/>
      </w:pPr>
      <w:r w:rsidRPr="00854996">
        <w:rPr>
          <w:b/>
        </w:rPr>
        <w:t>Анализ выполнения отдельных заданий</w:t>
      </w:r>
      <w:r w:rsidRPr="00854996">
        <w:t xml:space="preserve"> итогового собеседования показал, что наиболее успешно обучающиеся справляются с выразительным чтением текста вслух (9</w:t>
      </w:r>
      <w:r w:rsidR="00854996">
        <w:t>9</w:t>
      </w:r>
      <w:r w:rsidRPr="00854996">
        <w:t>%</w:t>
      </w:r>
      <w:r w:rsidR="009660AB">
        <w:t xml:space="preserve"> и 95%</w:t>
      </w:r>
      <w:r w:rsidRPr="00854996">
        <w:t xml:space="preserve"> набранных баллов) и </w:t>
      </w:r>
      <w:r w:rsidR="009660AB">
        <w:t>выполнением коммуникативной задачи с учетом условия речевой ситуации в монологе</w:t>
      </w:r>
      <w:r w:rsidRPr="00854996">
        <w:t xml:space="preserve"> (</w:t>
      </w:r>
      <w:r w:rsidR="009660AB">
        <w:t>91% и 96</w:t>
      </w:r>
      <w:r w:rsidRPr="00854996">
        <w:t xml:space="preserve">%). Пересказ текста и </w:t>
      </w:r>
      <w:r w:rsidR="009660AB">
        <w:t>работа в диалоге с собеседником</w:t>
      </w:r>
      <w:r w:rsidRPr="00854996">
        <w:t xml:space="preserve"> не вызывают труд</w:t>
      </w:r>
      <w:r w:rsidR="009660AB">
        <w:t xml:space="preserve">ностей у </w:t>
      </w:r>
      <w:r w:rsidR="009660AB">
        <w:lastRenderedPageBreak/>
        <w:t>большинства школьников</w:t>
      </w:r>
      <w:r w:rsidRPr="00854996">
        <w:t xml:space="preserve">. Также анализ показал, что обучающиеся соблюдают </w:t>
      </w:r>
      <w:r w:rsidR="002431C9">
        <w:t xml:space="preserve">орфоэпические </w:t>
      </w:r>
      <w:r w:rsidRPr="00854996">
        <w:t>нормы современного русского литературного языка на 7</w:t>
      </w:r>
      <w:r w:rsidR="006936DC">
        <w:t>1</w:t>
      </w:r>
      <w:r w:rsidRPr="00854996">
        <w:t xml:space="preserve">% в заданиях 1 и 2, а также на </w:t>
      </w:r>
      <w:r w:rsidR="006936DC">
        <w:t>91</w:t>
      </w:r>
      <w:r w:rsidRPr="00854996">
        <w:t>% в заданиях 3 и 4.</w:t>
      </w:r>
    </w:p>
    <w:p w:rsidR="006936DC" w:rsidRDefault="006936DC" w:rsidP="00087CDC">
      <w:pPr>
        <w:spacing w:after="0" w:line="20" w:lineRule="atLeast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AC19B5" w:rsidRPr="00854996" w:rsidRDefault="00AC19B5" w:rsidP="00087CDC">
      <w:pPr>
        <w:spacing w:after="0" w:line="20" w:lineRule="atLeas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54996">
        <w:rPr>
          <w:rFonts w:ascii="Times New Roman" w:eastAsia="Times New Roman" w:hAnsi="Times New Roman" w:cs="Times New Roman"/>
          <w:sz w:val="24"/>
          <w:szCs w:val="24"/>
        </w:rPr>
        <w:t>Низкие результаты участники показали по следующим пунктам:</w:t>
      </w:r>
    </w:p>
    <w:p w:rsidR="00AC19B5" w:rsidRPr="00854996" w:rsidRDefault="00AC19B5" w:rsidP="00087CDC">
      <w:pPr>
        <w:pStyle w:val="a7"/>
        <w:numPr>
          <w:ilvl w:val="0"/>
          <w:numId w:val="1"/>
        </w:numPr>
        <w:ind w:left="0" w:firstLine="720"/>
        <w:rPr>
          <w:sz w:val="24"/>
          <w:szCs w:val="24"/>
        </w:rPr>
      </w:pPr>
      <w:r w:rsidRPr="00854996">
        <w:rPr>
          <w:rFonts w:eastAsia="Times New Roman"/>
          <w:sz w:val="24"/>
          <w:szCs w:val="24"/>
        </w:rPr>
        <w:t>Допущены грамматические ошибки (</w:t>
      </w:r>
      <w:r w:rsidR="006936DC">
        <w:rPr>
          <w:rFonts w:eastAsia="Times New Roman"/>
          <w:sz w:val="24"/>
          <w:szCs w:val="24"/>
        </w:rPr>
        <w:t>68</w:t>
      </w:r>
      <w:r w:rsidRPr="00854996">
        <w:rPr>
          <w:rFonts w:eastAsia="Times New Roman"/>
          <w:sz w:val="24"/>
          <w:szCs w:val="24"/>
        </w:rPr>
        <w:t>% участников</w:t>
      </w:r>
      <w:r w:rsidR="006936DC">
        <w:rPr>
          <w:rFonts w:eastAsia="Times New Roman"/>
          <w:sz w:val="24"/>
          <w:szCs w:val="24"/>
        </w:rPr>
        <w:t xml:space="preserve"> в заданиях 1 и 2, 76% в заданиях 3 и 4</w:t>
      </w:r>
      <w:r w:rsidRPr="00854996">
        <w:rPr>
          <w:rFonts w:eastAsia="Times New Roman"/>
          <w:sz w:val="24"/>
          <w:szCs w:val="24"/>
        </w:rPr>
        <w:t>)</w:t>
      </w:r>
    </w:p>
    <w:p w:rsidR="00AC19B5" w:rsidRPr="00854996" w:rsidRDefault="00AC19B5" w:rsidP="00087CDC">
      <w:pPr>
        <w:pStyle w:val="a7"/>
        <w:numPr>
          <w:ilvl w:val="0"/>
          <w:numId w:val="1"/>
        </w:numPr>
        <w:ind w:left="0" w:firstLine="720"/>
        <w:rPr>
          <w:sz w:val="24"/>
          <w:szCs w:val="24"/>
        </w:rPr>
      </w:pPr>
      <w:r w:rsidRPr="00854996">
        <w:rPr>
          <w:rFonts w:eastAsia="Times New Roman"/>
          <w:sz w:val="24"/>
          <w:szCs w:val="24"/>
        </w:rPr>
        <w:t>Допущены искажения слов (</w:t>
      </w:r>
      <w:r w:rsidR="003513DB">
        <w:rPr>
          <w:rFonts w:eastAsia="Times New Roman"/>
          <w:sz w:val="24"/>
          <w:szCs w:val="24"/>
        </w:rPr>
        <w:t>53</w:t>
      </w:r>
      <w:r w:rsidRPr="00854996">
        <w:rPr>
          <w:rFonts w:eastAsia="Times New Roman"/>
          <w:sz w:val="24"/>
          <w:szCs w:val="24"/>
        </w:rPr>
        <w:t>% участников)</w:t>
      </w:r>
    </w:p>
    <w:p w:rsidR="00AC19B5" w:rsidRPr="00854996" w:rsidRDefault="00AC19B5" w:rsidP="00087CDC">
      <w:pPr>
        <w:pStyle w:val="a7"/>
        <w:numPr>
          <w:ilvl w:val="0"/>
          <w:numId w:val="1"/>
        </w:numPr>
        <w:ind w:left="0" w:firstLine="720"/>
        <w:rPr>
          <w:sz w:val="24"/>
          <w:szCs w:val="24"/>
        </w:rPr>
      </w:pPr>
      <w:r w:rsidRPr="00854996">
        <w:rPr>
          <w:rFonts w:eastAsia="Times New Roman"/>
          <w:sz w:val="24"/>
          <w:szCs w:val="24"/>
        </w:rPr>
        <w:t>Допущены речевые ошибки (5</w:t>
      </w:r>
      <w:r w:rsidR="003513DB">
        <w:rPr>
          <w:rFonts w:eastAsia="Times New Roman"/>
          <w:sz w:val="24"/>
          <w:szCs w:val="24"/>
        </w:rPr>
        <w:t>5</w:t>
      </w:r>
      <w:r w:rsidRPr="00854996">
        <w:rPr>
          <w:rFonts w:eastAsia="Times New Roman"/>
          <w:sz w:val="24"/>
          <w:szCs w:val="24"/>
        </w:rPr>
        <w:t>% участников</w:t>
      </w:r>
      <w:r w:rsidR="003513DB">
        <w:rPr>
          <w:rFonts w:eastAsia="Times New Roman"/>
          <w:sz w:val="24"/>
          <w:szCs w:val="24"/>
        </w:rPr>
        <w:t xml:space="preserve"> в заданиях 3 и 4</w:t>
      </w:r>
      <w:r w:rsidRPr="00854996">
        <w:rPr>
          <w:rFonts w:eastAsia="Times New Roman"/>
          <w:sz w:val="24"/>
          <w:szCs w:val="24"/>
        </w:rPr>
        <w:t>)</w:t>
      </w:r>
    </w:p>
    <w:p w:rsidR="00AC19B5" w:rsidRPr="00857BCC" w:rsidRDefault="00AC19B5" w:rsidP="00087CDC">
      <w:pPr>
        <w:pStyle w:val="a7"/>
        <w:numPr>
          <w:ilvl w:val="0"/>
          <w:numId w:val="1"/>
        </w:numPr>
        <w:ind w:left="0" w:firstLine="720"/>
        <w:rPr>
          <w:sz w:val="24"/>
          <w:szCs w:val="24"/>
        </w:rPr>
      </w:pPr>
      <w:r w:rsidRPr="00854996">
        <w:rPr>
          <w:rFonts w:eastAsia="Times New Roman"/>
          <w:sz w:val="24"/>
          <w:szCs w:val="24"/>
        </w:rPr>
        <w:t>Речь отличается бедностью и/или неточностью словаря (</w:t>
      </w:r>
      <w:r w:rsidR="003513DB">
        <w:rPr>
          <w:rFonts w:eastAsia="Times New Roman"/>
          <w:sz w:val="24"/>
          <w:szCs w:val="24"/>
        </w:rPr>
        <w:t>61</w:t>
      </w:r>
      <w:r w:rsidRPr="00854996">
        <w:rPr>
          <w:rFonts w:eastAsia="Times New Roman"/>
          <w:sz w:val="24"/>
          <w:szCs w:val="24"/>
        </w:rPr>
        <w:t>% участников)</w:t>
      </w:r>
      <w:r w:rsidR="003513DB">
        <w:rPr>
          <w:rFonts w:eastAsia="Times New Roman"/>
          <w:sz w:val="24"/>
          <w:szCs w:val="24"/>
        </w:rPr>
        <w:t>.</w:t>
      </w:r>
    </w:p>
    <w:p w:rsidR="00857BCC" w:rsidRDefault="00857BCC" w:rsidP="00857BCC">
      <w:pPr>
        <w:pStyle w:val="a7"/>
        <w:rPr>
          <w:rFonts w:eastAsia="Times New Roman"/>
          <w:b/>
          <w:sz w:val="24"/>
          <w:szCs w:val="24"/>
        </w:rPr>
      </w:pPr>
    </w:p>
    <w:p w:rsidR="00857BCC" w:rsidRDefault="00857BCC" w:rsidP="00857BCC">
      <w:pPr>
        <w:pStyle w:val="a7"/>
        <w:rPr>
          <w:rFonts w:eastAsia="Times New Roman"/>
          <w:b/>
          <w:sz w:val="24"/>
          <w:szCs w:val="24"/>
        </w:rPr>
      </w:pPr>
      <w:r w:rsidRPr="00857BCC">
        <w:rPr>
          <w:rFonts w:eastAsia="Times New Roman"/>
          <w:b/>
          <w:sz w:val="24"/>
          <w:szCs w:val="24"/>
        </w:rPr>
        <w:t>Рекомендации:</w:t>
      </w:r>
    </w:p>
    <w:p w:rsidR="00857BCC" w:rsidRDefault="00857BCC" w:rsidP="00857BCC">
      <w:pPr>
        <w:pStyle w:val="a7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в общеобразовательных учреждениях на заседаниях педагогических советов рассмотреть результаты итогового собеседования 12.02.2020, сделать выводы по степени объективности проведения процедуры итогового собеседования; </w:t>
      </w:r>
    </w:p>
    <w:p w:rsidR="00857BCC" w:rsidRDefault="00857BCC" w:rsidP="00857BCC">
      <w:pPr>
        <w:pStyle w:val="a7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учителям русского языка – экспертам сделать подробный содержательный анализ результатов итогового собеседования 12.02.2020 с использованием аудиозаписей участников итогового собеседования;</w:t>
      </w:r>
    </w:p>
    <w:p w:rsidR="00857BCC" w:rsidRDefault="00857BCC" w:rsidP="00857BCC">
      <w:pPr>
        <w:pStyle w:val="a7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классным руководителям 9-х классов на родительских собраниях довести до сведения родителей результаты и анализ итогового собеседования.</w:t>
      </w:r>
    </w:p>
    <w:p w:rsidR="00857BCC" w:rsidRPr="00857BCC" w:rsidRDefault="00857BCC" w:rsidP="00857BCC">
      <w:pPr>
        <w:pStyle w:val="a7"/>
        <w:ind w:left="1440"/>
        <w:rPr>
          <w:sz w:val="24"/>
          <w:szCs w:val="24"/>
        </w:rPr>
      </w:pPr>
    </w:p>
    <w:p w:rsidR="003513DB" w:rsidRDefault="003513DB" w:rsidP="00087CDC">
      <w:pPr>
        <w:rPr>
          <w:sz w:val="24"/>
          <w:szCs w:val="24"/>
        </w:rPr>
      </w:pPr>
    </w:p>
    <w:p w:rsidR="00857BCC" w:rsidRDefault="00857BCC" w:rsidP="00087CDC">
      <w:pPr>
        <w:rPr>
          <w:sz w:val="24"/>
          <w:szCs w:val="24"/>
        </w:rPr>
      </w:pPr>
    </w:p>
    <w:p w:rsidR="003513DB" w:rsidRPr="003513DB" w:rsidRDefault="003513DB" w:rsidP="00087CDC">
      <w:pPr>
        <w:rPr>
          <w:rFonts w:ascii="Times New Roman" w:hAnsi="Times New Roman" w:cs="Times New Roman"/>
          <w:sz w:val="24"/>
          <w:szCs w:val="24"/>
        </w:rPr>
      </w:pPr>
      <w:r w:rsidRPr="003513DB">
        <w:rPr>
          <w:rFonts w:ascii="Times New Roman" w:hAnsi="Times New Roman" w:cs="Times New Roman"/>
          <w:sz w:val="24"/>
          <w:szCs w:val="24"/>
        </w:rPr>
        <w:t xml:space="preserve">Справку подготовил ведущий специалист Управления образования Орловского района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513DB">
        <w:rPr>
          <w:rFonts w:ascii="Times New Roman" w:hAnsi="Times New Roman" w:cs="Times New Roman"/>
          <w:sz w:val="24"/>
          <w:szCs w:val="24"/>
        </w:rPr>
        <w:t xml:space="preserve">      С.В. Гриднева              </w:t>
      </w:r>
    </w:p>
    <w:p w:rsidR="00A209CF" w:rsidRDefault="00A209CF" w:rsidP="00087CDC">
      <w:pPr>
        <w:jc w:val="right"/>
      </w:pPr>
    </w:p>
    <w:sectPr w:rsidR="00A209CF" w:rsidSect="0077415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3A39"/>
    <w:multiLevelType w:val="hybridMultilevel"/>
    <w:tmpl w:val="C7C2E2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60F12A2"/>
    <w:multiLevelType w:val="hybridMultilevel"/>
    <w:tmpl w:val="2B1AE0E8"/>
    <w:lvl w:ilvl="0" w:tplc="70D88C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F6A79"/>
    <w:rsid w:val="000008EA"/>
    <w:rsid w:val="00003335"/>
    <w:rsid w:val="00031D8A"/>
    <w:rsid w:val="00032237"/>
    <w:rsid w:val="000379DC"/>
    <w:rsid w:val="00041127"/>
    <w:rsid w:val="000447B9"/>
    <w:rsid w:val="00044A16"/>
    <w:rsid w:val="00087CA7"/>
    <w:rsid w:val="00087CDC"/>
    <w:rsid w:val="0009193E"/>
    <w:rsid w:val="00093B73"/>
    <w:rsid w:val="000C11ED"/>
    <w:rsid w:val="001108DC"/>
    <w:rsid w:val="0011259C"/>
    <w:rsid w:val="00124033"/>
    <w:rsid w:val="0014736B"/>
    <w:rsid w:val="00164950"/>
    <w:rsid w:val="001902FC"/>
    <w:rsid w:val="001C161C"/>
    <w:rsid w:val="001C3228"/>
    <w:rsid w:val="001F78FE"/>
    <w:rsid w:val="0020128D"/>
    <w:rsid w:val="002139D9"/>
    <w:rsid w:val="00241736"/>
    <w:rsid w:val="002431C9"/>
    <w:rsid w:val="00247D17"/>
    <w:rsid w:val="002B4FB7"/>
    <w:rsid w:val="002B7977"/>
    <w:rsid w:val="003041BA"/>
    <w:rsid w:val="00315BC7"/>
    <w:rsid w:val="003513DB"/>
    <w:rsid w:val="003577E7"/>
    <w:rsid w:val="0038733B"/>
    <w:rsid w:val="00392AB6"/>
    <w:rsid w:val="003B12BD"/>
    <w:rsid w:val="003B23A9"/>
    <w:rsid w:val="003E1175"/>
    <w:rsid w:val="003E3ADF"/>
    <w:rsid w:val="003F065C"/>
    <w:rsid w:val="003F27BD"/>
    <w:rsid w:val="004167AE"/>
    <w:rsid w:val="00417AFC"/>
    <w:rsid w:val="00435B8B"/>
    <w:rsid w:val="00452C81"/>
    <w:rsid w:val="0049354F"/>
    <w:rsid w:val="004B5E43"/>
    <w:rsid w:val="004E7297"/>
    <w:rsid w:val="004F4420"/>
    <w:rsid w:val="00522766"/>
    <w:rsid w:val="0054437B"/>
    <w:rsid w:val="00550BE7"/>
    <w:rsid w:val="00565C80"/>
    <w:rsid w:val="00602459"/>
    <w:rsid w:val="006072C9"/>
    <w:rsid w:val="006343A9"/>
    <w:rsid w:val="00641255"/>
    <w:rsid w:val="00641975"/>
    <w:rsid w:val="00647FB2"/>
    <w:rsid w:val="006555D1"/>
    <w:rsid w:val="00655A3E"/>
    <w:rsid w:val="0067779B"/>
    <w:rsid w:val="0068304E"/>
    <w:rsid w:val="006873A2"/>
    <w:rsid w:val="006936DC"/>
    <w:rsid w:val="006D35A1"/>
    <w:rsid w:val="00727465"/>
    <w:rsid w:val="0076748F"/>
    <w:rsid w:val="0077415A"/>
    <w:rsid w:val="0079703B"/>
    <w:rsid w:val="0080447D"/>
    <w:rsid w:val="00811C96"/>
    <w:rsid w:val="008429D4"/>
    <w:rsid w:val="00854996"/>
    <w:rsid w:val="00857BCC"/>
    <w:rsid w:val="008C6168"/>
    <w:rsid w:val="00906B43"/>
    <w:rsid w:val="00914EFB"/>
    <w:rsid w:val="00920743"/>
    <w:rsid w:val="009637D5"/>
    <w:rsid w:val="009660AB"/>
    <w:rsid w:val="009A260D"/>
    <w:rsid w:val="00A024B1"/>
    <w:rsid w:val="00A209CF"/>
    <w:rsid w:val="00A346B2"/>
    <w:rsid w:val="00A61C7D"/>
    <w:rsid w:val="00A75AE5"/>
    <w:rsid w:val="00AC19B5"/>
    <w:rsid w:val="00AD756A"/>
    <w:rsid w:val="00B078DF"/>
    <w:rsid w:val="00B2547A"/>
    <w:rsid w:val="00B26B1D"/>
    <w:rsid w:val="00B426D0"/>
    <w:rsid w:val="00B5253F"/>
    <w:rsid w:val="00B61A12"/>
    <w:rsid w:val="00B75018"/>
    <w:rsid w:val="00BD4D38"/>
    <w:rsid w:val="00BE48DE"/>
    <w:rsid w:val="00C0223B"/>
    <w:rsid w:val="00CA1F45"/>
    <w:rsid w:val="00CA4DCD"/>
    <w:rsid w:val="00CB444D"/>
    <w:rsid w:val="00CD314D"/>
    <w:rsid w:val="00CD6EE1"/>
    <w:rsid w:val="00CE6AF4"/>
    <w:rsid w:val="00D10758"/>
    <w:rsid w:val="00D10AFA"/>
    <w:rsid w:val="00D113FA"/>
    <w:rsid w:val="00D30A2D"/>
    <w:rsid w:val="00D63F5F"/>
    <w:rsid w:val="00D63FA6"/>
    <w:rsid w:val="00DB13FB"/>
    <w:rsid w:val="00DC584A"/>
    <w:rsid w:val="00E6729E"/>
    <w:rsid w:val="00E81B77"/>
    <w:rsid w:val="00E85347"/>
    <w:rsid w:val="00EC7D9F"/>
    <w:rsid w:val="00ED2FC5"/>
    <w:rsid w:val="00ED6031"/>
    <w:rsid w:val="00EF5958"/>
    <w:rsid w:val="00F04360"/>
    <w:rsid w:val="00F7752C"/>
    <w:rsid w:val="00F817E5"/>
    <w:rsid w:val="00FB3E98"/>
    <w:rsid w:val="00FF6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A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5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5B8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90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C19B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21">
    <w:name w:val="Основной текст с отступом 21"/>
    <w:basedOn w:val="a"/>
    <w:uiPriority w:val="99"/>
    <w:rsid w:val="00AC19B5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A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5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5B8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90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70</cp:revision>
  <cp:lastPrinted>2019-02-27T06:09:00Z</cp:lastPrinted>
  <dcterms:created xsi:type="dcterms:W3CDTF">2019-02-18T08:05:00Z</dcterms:created>
  <dcterms:modified xsi:type="dcterms:W3CDTF">2020-03-03T08:15:00Z</dcterms:modified>
</cp:coreProperties>
</file>